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B44B" w14:textId="723DE06B" w:rsidR="00670CDE" w:rsidRDefault="00E37F7A" w:rsidP="00670CD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Missing Mysteries- </w:t>
      </w:r>
      <w:r w:rsidR="00670CDE">
        <w:rPr>
          <w:rFonts w:asciiTheme="minorHAnsi" w:hAnsiTheme="minorHAnsi" w:cstheme="minorHAnsi"/>
          <w:b/>
          <w:sz w:val="28"/>
          <w:szCs w:val="28"/>
        </w:rPr>
        <w:t>V</w:t>
      </w:r>
      <w:r w:rsidR="000E40FE">
        <w:rPr>
          <w:rFonts w:asciiTheme="minorHAnsi" w:hAnsiTheme="minorHAnsi" w:cstheme="minorHAnsi"/>
          <w:b/>
          <w:sz w:val="28"/>
          <w:szCs w:val="28"/>
        </w:rPr>
        <w:t>olunteering</w:t>
      </w:r>
      <w:r w:rsidR="00670CDE">
        <w:rPr>
          <w:rFonts w:asciiTheme="minorHAnsi" w:hAnsiTheme="minorHAnsi" w:cstheme="minorHAnsi"/>
          <w:b/>
          <w:sz w:val="28"/>
          <w:szCs w:val="28"/>
        </w:rPr>
        <w:t xml:space="preserve"> Application Form</w:t>
      </w:r>
    </w:p>
    <w:p w14:paraId="0ED8EDED" w14:textId="5B72F42E" w:rsidR="00670CDE" w:rsidRDefault="00670CDE" w:rsidP="00670CDE">
      <w:pPr>
        <w:jc w:val="center"/>
        <w:rPr>
          <w:rFonts w:asciiTheme="minorHAnsi" w:hAnsiTheme="minorHAnsi" w:cstheme="minorHAnsi"/>
          <w:b/>
          <w:sz w:val="20"/>
        </w:rPr>
      </w:pPr>
    </w:p>
    <w:p w14:paraId="640E7E7F" w14:textId="75F5A46D" w:rsidR="005A56E2" w:rsidRPr="000E40FE" w:rsidRDefault="005A56E2" w:rsidP="000E40FE">
      <w:pPr>
        <w:jc w:val="center"/>
        <w:rPr>
          <w:rFonts w:ascii="Leelawadee" w:hAnsi="Leelawadee" w:cs="Leelawadee"/>
          <w:bCs/>
          <w:sz w:val="22"/>
          <w:szCs w:val="22"/>
        </w:rPr>
      </w:pPr>
      <w:r w:rsidRPr="000E40FE">
        <w:rPr>
          <w:rFonts w:ascii="Leelawadee" w:hAnsi="Leelawadee" w:cs="Leelawadee"/>
          <w:bCs/>
          <w:sz w:val="22"/>
          <w:szCs w:val="22"/>
        </w:rPr>
        <w:t>Thank you for your interest in applying for a</w:t>
      </w:r>
      <w:r w:rsidR="00E37F7A">
        <w:rPr>
          <w:rFonts w:ascii="Leelawadee" w:hAnsi="Leelawadee" w:cs="Leelawadee"/>
          <w:bCs/>
          <w:sz w:val="22"/>
          <w:szCs w:val="22"/>
        </w:rPr>
        <w:t xml:space="preserve"> voluntary</w:t>
      </w:r>
      <w:r w:rsidRPr="000E40FE">
        <w:rPr>
          <w:rFonts w:ascii="Leelawadee" w:hAnsi="Leelawadee" w:cs="Leelawadee"/>
          <w:bCs/>
          <w:sz w:val="22"/>
          <w:szCs w:val="22"/>
        </w:rPr>
        <w:t xml:space="preserve"> role with </w:t>
      </w:r>
      <w:r w:rsidR="000E40FE" w:rsidRPr="000E40FE">
        <w:rPr>
          <w:rFonts w:ascii="Leelawadee" w:hAnsi="Leelawadee" w:cs="Leelawadee"/>
          <w:bCs/>
          <w:sz w:val="22"/>
          <w:szCs w:val="22"/>
        </w:rPr>
        <w:t>Missing Mysteries</w:t>
      </w:r>
    </w:p>
    <w:p w14:paraId="429E551D" w14:textId="77777777" w:rsidR="005A56E2" w:rsidRPr="000E40FE" w:rsidRDefault="005A56E2" w:rsidP="000E40FE">
      <w:pPr>
        <w:pStyle w:val="NoSpacing"/>
        <w:jc w:val="center"/>
        <w:rPr>
          <w:rFonts w:ascii="Leelawadee" w:hAnsi="Leelawadee" w:cs="Leelawadee"/>
          <w:lang w:eastAsia="en-GB"/>
        </w:rPr>
      </w:pPr>
    </w:p>
    <w:p w14:paraId="04508D5F" w14:textId="1059B57D" w:rsidR="00670CDE" w:rsidRPr="000E40FE" w:rsidRDefault="00670CDE" w:rsidP="000E40FE">
      <w:pPr>
        <w:pStyle w:val="NoSpacing"/>
        <w:jc w:val="center"/>
        <w:rPr>
          <w:rFonts w:ascii="Leelawadee" w:hAnsi="Leelawadee" w:cs="Leelawadee"/>
          <w:lang w:eastAsia="en-GB"/>
        </w:rPr>
      </w:pPr>
      <w:r w:rsidRPr="000E40FE">
        <w:rPr>
          <w:rFonts w:ascii="Leelawadee" w:hAnsi="Leelawadee" w:cs="Leelawadee"/>
          <w:lang w:eastAsia="en-GB"/>
        </w:rPr>
        <w:t>As part of t</w:t>
      </w:r>
      <w:r w:rsidR="005A56E2" w:rsidRPr="000E40FE">
        <w:rPr>
          <w:rFonts w:ascii="Leelawadee" w:hAnsi="Leelawadee" w:cs="Leelawadee"/>
          <w:lang w:eastAsia="en-GB"/>
        </w:rPr>
        <w:t xml:space="preserve">his vacancy </w:t>
      </w:r>
      <w:r w:rsidRPr="000E40FE">
        <w:rPr>
          <w:rFonts w:ascii="Leelawadee" w:hAnsi="Leelawadee" w:cs="Leelawadee"/>
          <w:lang w:eastAsia="en-GB"/>
        </w:rPr>
        <w:t xml:space="preserve">process, </w:t>
      </w:r>
      <w:r w:rsidR="000E40FE" w:rsidRPr="000E40FE">
        <w:rPr>
          <w:rFonts w:ascii="Leelawadee" w:hAnsi="Leelawadee" w:cs="Leelawadee"/>
          <w:lang w:eastAsia="en-GB"/>
        </w:rPr>
        <w:t>Missing Mysteries</w:t>
      </w:r>
      <w:r w:rsidRPr="000E40FE">
        <w:rPr>
          <w:rFonts w:ascii="Leelawadee" w:hAnsi="Leelawadee" w:cs="Leelawadee"/>
          <w:lang w:eastAsia="en-GB"/>
        </w:rPr>
        <w:t xml:space="preserve"> collect</w:t>
      </w:r>
      <w:r w:rsidR="005A56E2" w:rsidRPr="000E40FE">
        <w:rPr>
          <w:rFonts w:ascii="Leelawadee" w:hAnsi="Leelawadee" w:cs="Leelawadee"/>
          <w:lang w:eastAsia="en-GB"/>
        </w:rPr>
        <w:t>s</w:t>
      </w:r>
      <w:r w:rsidRPr="000E40FE">
        <w:rPr>
          <w:rFonts w:ascii="Leelawadee" w:hAnsi="Leelawadee" w:cs="Leelawadee"/>
          <w:lang w:eastAsia="en-GB"/>
        </w:rPr>
        <w:t xml:space="preserve"> and process</w:t>
      </w:r>
      <w:r w:rsidR="005A56E2" w:rsidRPr="000E40FE">
        <w:rPr>
          <w:rFonts w:ascii="Leelawadee" w:hAnsi="Leelawadee" w:cs="Leelawadee"/>
          <w:lang w:eastAsia="en-GB"/>
        </w:rPr>
        <w:t>es</w:t>
      </w:r>
      <w:r w:rsidRPr="000E40FE">
        <w:rPr>
          <w:rFonts w:ascii="Leelawadee" w:hAnsi="Leelawadee" w:cs="Leelawadee"/>
          <w:lang w:eastAsia="en-GB"/>
        </w:rPr>
        <w:t xml:space="preserve"> data relating to e</w:t>
      </w:r>
      <w:r w:rsidR="005A56E2" w:rsidRPr="000E40FE">
        <w:rPr>
          <w:rFonts w:ascii="Leelawadee" w:hAnsi="Leelawadee" w:cs="Leelawadee"/>
          <w:lang w:eastAsia="en-GB"/>
        </w:rPr>
        <w:t>ach</w:t>
      </w:r>
      <w:r w:rsidRPr="000E40FE">
        <w:rPr>
          <w:rFonts w:ascii="Leelawadee" w:hAnsi="Leelawadee" w:cs="Leelawadee"/>
          <w:lang w:eastAsia="en-GB"/>
        </w:rPr>
        <w:t xml:space="preserve"> </w:t>
      </w:r>
      <w:r w:rsidR="000E40FE" w:rsidRPr="000E40FE">
        <w:rPr>
          <w:rFonts w:ascii="Leelawadee" w:hAnsi="Leelawadee" w:cs="Leelawadee"/>
          <w:lang w:eastAsia="en-GB"/>
        </w:rPr>
        <w:t>volunteer application. Missing Mysteries</w:t>
      </w:r>
      <w:r w:rsidRPr="000E40FE">
        <w:rPr>
          <w:rFonts w:ascii="Leelawadee" w:hAnsi="Leelawadee" w:cs="Leelawadee"/>
          <w:lang w:eastAsia="en-GB"/>
        </w:rPr>
        <w:t xml:space="preserve"> is committed to full transparency in how it collects and uses this data and </w:t>
      </w:r>
      <w:r w:rsidR="00782146" w:rsidRPr="000E40FE">
        <w:rPr>
          <w:rFonts w:ascii="Leelawadee" w:hAnsi="Leelawadee" w:cs="Leelawadee"/>
          <w:lang w:eastAsia="en-GB"/>
        </w:rPr>
        <w:t>in</w:t>
      </w:r>
      <w:r w:rsidRPr="000E40FE">
        <w:rPr>
          <w:rFonts w:ascii="Leelawadee" w:hAnsi="Leelawadee" w:cs="Leelawadee"/>
          <w:lang w:eastAsia="en-GB"/>
        </w:rPr>
        <w:t xml:space="preserve"> meeting all data</w:t>
      </w:r>
      <w:r w:rsidR="00DD0317" w:rsidRPr="000E40FE">
        <w:rPr>
          <w:rFonts w:ascii="Leelawadee" w:hAnsi="Leelawadee" w:cs="Leelawadee"/>
          <w:lang w:eastAsia="en-GB"/>
        </w:rPr>
        <w:t xml:space="preserve"> </w:t>
      </w:r>
      <w:r w:rsidRPr="000E40FE">
        <w:rPr>
          <w:rFonts w:ascii="Leelawadee" w:hAnsi="Leelawadee" w:cs="Leelawadee"/>
          <w:lang w:eastAsia="en-GB"/>
        </w:rPr>
        <w:t xml:space="preserve">protection obligations under GDPR. </w:t>
      </w:r>
      <w:r w:rsidR="00DD0317" w:rsidRPr="000E40FE">
        <w:rPr>
          <w:rFonts w:ascii="Leelawadee" w:hAnsi="Leelawadee" w:cs="Leelawadee"/>
          <w:lang w:eastAsia="en-GB"/>
        </w:rPr>
        <w:t>If details are required,</w:t>
      </w:r>
      <w:r w:rsidRPr="000E40FE">
        <w:rPr>
          <w:rFonts w:ascii="Leelawadee" w:hAnsi="Leelawadee" w:cs="Leelawadee"/>
          <w:lang w:eastAsia="en-GB"/>
        </w:rPr>
        <w:t xml:space="preserve"> please contact us via</w:t>
      </w:r>
      <w:r w:rsidR="000E40FE" w:rsidRPr="000E40FE">
        <w:rPr>
          <w:rFonts w:ascii="Leelawadee" w:hAnsi="Leelawadee" w:cs="Leelawadee"/>
        </w:rPr>
        <w:t xml:space="preserve"> </w:t>
      </w:r>
      <w:hyperlink r:id="rId6" w:history="1">
        <w:r w:rsidR="000E40FE" w:rsidRPr="000E40FE">
          <w:rPr>
            <w:rStyle w:val="Hyperlink"/>
            <w:rFonts w:ascii="Leelawadee" w:hAnsi="Leelawadee" w:cs="Leelawadee"/>
          </w:rPr>
          <w:t>missingmysteryyt@gmail.com</w:t>
        </w:r>
      </w:hyperlink>
      <w:r w:rsidR="000E40FE" w:rsidRPr="000E40FE">
        <w:rPr>
          <w:rFonts w:ascii="Leelawadee" w:hAnsi="Leelawadee" w:cs="Leelawadee"/>
        </w:rPr>
        <w:t xml:space="preserve"> </w:t>
      </w:r>
      <w:r w:rsidRPr="000E40FE">
        <w:rPr>
          <w:rFonts w:ascii="Leelawadee" w:hAnsi="Leelawadee" w:cs="Leelawadee"/>
          <w:lang w:eastAsia="en-GB"/>
        </w:rPr>
        <w:t>.</w:t>
      </w:r>
    </w:p>
    <w:p w14:paraId="5D986578" w14:textId="3A79A3A8" w:rsidR="00670CDE" w:rsidRDefault="00670CDE" w:rsidP="00AF64CA">
      <w:pPr>
        <w:pStyle w:val="NoSpacing"/>
        <w:rPr>
          <w:rFonts w:cstheme="minorHAnsi"/>
          <w:sz w:val="20"/>
          <w:szCs w:val="20"/>
          <w:lang w:eastAsia="en-GB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256"/>
        <w:gridCol w:w="7660"/>
      </w:tblGrid>
      <w:tr w:rsidR="00670CDE" w:rsidRPr="000E40FE" w14:paraId="5C4C07C2" w14:textId="77777777" w:rsidTr="00656CEB">
        <w:trPr>
          <w:trHeight w:val="524"/>
          <w:jc w:val="center"/>
        </w:trPr>
        <w:tc>
          <w:tcPr>
            <w:tcW w:w="10916" w:type="dxa"/>
            <w:gridSpan w:val="2"/>
            <w:shd w:val="clear" w:color="auto" w:fill="D11F30"/>
            <w:vAlign w:val="center"/>
          </w:tcPr>
          <w:p w14:paraId="137DCDC7" w14:textId="6DB52A81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0E40FE"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Vacancy details</w:t>
            </w:r>
          </w:p>
        </w:tc>
      </w:tr>
      <w:tr w:rsidR="00670CDE" w:rsidRPr="000E40FE" w14:paraId="46D7B5DB" w14:textId="77777777" w:rsidTr="00656CEB">
        <w:trPr>
          <w:trHeight w:val="524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6BD28DB7" w14:textId="7940B9A1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Position</w:t>
            </w:r>
            <w:r w:rsidR="000E40FE"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/s</w:t>
            </w: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 xml:space="preserve"> applied for</w:t>
            </w:r>
          </w:p>
        </w:tc>
        <w:tc>
          <w:tcPr>
            <w:tcW w:w="7660" w:type="dxa"/>
            <w:vAlign w:val="center"/>
          </w:tcPr>
          <w:p w14:paraId="0793A96F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7B9E5C38" w14:textId="77777777" w:rsidTr="00656CEB">
        <w:trPr>
          <w:trHeight w:val="524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5C6864AE" w14:textId="0ABAD7D8" w:rsidR="00670CDE" w:rsidRPr="000E40FE" w:rsidRDefault="000E40F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>
              <w:rPr>
                <w:rFonts w:ascii="Leelawadee" w:hAnsi="Leelawadee" w:cs="Leelawadee"/>
                <w:color w:val="FFFFFF" w:themeColor="background1"/>
                <w:lang w:eastAsia="en-GB"/>
              </w:rPr>
              <w:t>Preferred position</w:t>
            </w:r>
          </w:p>
        </w:tc>
        <w:tc>
          <w:tcPr>
            <w:tcW w:w="7660" w:type="dxa"/>
            <w:vAlign w:val="center"/>
          </w:tcPr>
          <w:p w14:paraId="2BEB440C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16695134" w14:textId="77777777" w:rsidTr="00656CEB">
        <w:trPr>
          <w:trHeight w:val="524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1BD74D6F" w14:textId="7503C49F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How did you hear about this vacancy</w:t>
            </w:r>
          </w:p>
        </w:tc>
        <w:tc>
          <w:tcPr>
            <w:tcW w:w="7660" w:type="dxa"/>
            <w:vAlign w:val="center"/>
          </w:tcPr>
          <w:p w14:paraId="1C662984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  <w:p w14:paraId="79B551AC" w14:textId="772801AA" w:rsidR="00670CDE" w:rsidRPr="000E40FE" w:rsidRDefault="00656CE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2964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DE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0E40FE" w:rsidRPr="000E40FE">
              <w:rPr>
                <w:rFonts w:ascii="Leelawadee" w:hAnsi="Leelawadee" w:cs="Leelawadee"/>
                <w:lang w:eastAsia="en-GB"/>
              </w:rPr>
              <w:t>MM’s</w:t>
            </w:r>
            <w:r w:rsidR="00670CDE" w:rsidRPr="000E40FE">
              <w:rPr>
                <w:rFonts w:ascii="Leelawadee" w:hAnsi="Leelawadee" w:cs="Leelawadee"/>
                <w:lang w:eastAsia="en-GB"/>
              </w:rPr>
              <w:t xml:space="preserve"> social media</w:t>
            </w:r>
          </w:p>
          <w:p w14:paraId="131B8C16" w14:textId="3EF3CB1A" w:rsidR="00670CDE" w:rsidRPr="000E40FE" w:rsidRDefault="00656CE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-11589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DE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70CDE" w:rsidRPr="000E40FE">
              <w:rPr>
                <w:rFonts w:ascii="Leelawadee" w:hAnsi="Leelawadee" w:cs="Leelawadee"/>
                <w:lang w:eastAsia="en-GB"/>
              </w:rPr>
              <w:t xml:space="preserve"> Other social media. Specify:</w:t>
            </w:r>
          </w:p>
          <w:p w14:paraId="29C36B8E" w14:textId="56839E09" w:rsidR="00670CDE" w:rsidRPr="000E40FE" w:rsidRDefault="00656CE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-184524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DE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70CDE" w:rsidRPr="000E40FE">
              <w:rPr>
                <w:rFonts w:ascii="Leelawadee" w:hAnsi="Leelawadee" w:cs="Leelawadee"/>
                <w:lang w:eastAsia="en-GB"/>
              </w:rPr>
              <w:t xml:space="preserve"> Word of mouth</w:t>
            </w:r>
          </w:p>
          <w:p w14:paraId="6B0B2DA1" w14:textId="568CDC1F" w:rsidR="00670CDE" w:rsidRPr="000E40FE" w:rsidRDefault="00656CE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13047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DE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70CDE" w:rsidRPr="000E40FE">
              <w:rPr>
                <w:rFonts w:ascii="Leelawadee" w:hAnsi="Leelawadee" w:cs="Leelawadee"/>
                <w:lang w:eastAsia="en-GB"/>
              </w:rPr>
              <w:t xml:space="preserve"> Other. Specify:</w:t>
            </w:r>
          </w:p>
          <w:p w14:paraId="2DC26A00" w14:textId="3C0B2873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</w:tbl>
    <w:p w14:paraId="67882F8F" w14:textId="77777777" w:rsidR="00670CDE" w:rsidRPr="000E40FE" w:rsidRDefault="00670CDE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256"/>
        <w:gridCol w:w="2693"/>
        <w:gridCol w:w="1984"/>
        <w:gridCol w:w="2983"/>
      </w:tblGrid>
      <w:tr w:rsidR="00670CDE" w:rsidRPr="000E40FE" w14:paraId="20645351" w14:textId="77777777" w:rsidTr="00656CEB">
        <w:trPr>
          <w:trHeight w:val="524"/>
          <w:jc w:val="center"/>
        </w:trPr>
        <w:tc>
          <w:tcPr>
            <w:tcW w:w="10916" w:type="dxa"/>
            <w:gridSpan w:val="4"/>
            <w:shd w:val="clear" w:color="auto" w:fill="D11F30"/>
            <w:vAlign w:val="center"/>
          </w:tcPr>
          <w:p w14:paraId="622E2C3F" w14:textId="1CBCACD1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0E40FE"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Personal details</w:t>
            </w:r>
          </w:p>
        </w:tc>
      </w:tr>
      <w:tr w:rsidR="00670CDE" w:rsidRPr="000E40FE" w14:paraId="7CC68F4B" w14:textId="77777777" w:rsidTr="00656CEB">
        <w:trPr>
          <w:trHeight w:val="524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43DD0984" w14:textId="3A262666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First Name:</w:t>
            </w:r>
          </w:p>
        </w:tc>
        <w:tc>
          <w:tcPr>
            <w:tcW w:w="2693" w:type="dxa"/>
            <w:vAlign w:val="center"/>
          </w:tcPr>
          <w:p w14:paraId="2C1E5F5F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  <w:tc>
          <w:tcPr>
            <w:tcW w:w="1984" w:type="dxa"/>
            <w:shd w:val="clear" w:color="auto" w:fill="D11F30"/>
            <w:vAlign w:val="center"/>
          </w:tcPr>
          <w:p w14:paraId="72540F80" w14:textId="38CAC03E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Last Name:</w:t>
            </w:r>
          </w:p>
        </w:tc>
        <w:tc>
          <w:tcPr>
            <w:tcW w:w="2983" w:type="dxa"/>
            <w:vAlign w:val="center"/>
          </w:tcPr>
          <w:p w14:paraId="11C2E48C" w14:textId="3957A4A5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  <w:lang w:eastAsia="en-GB"/>
              </w:rPr>
            </w:pPr>
          </w:p>
        </w:tc>
      </w:tr>
      <w:tr w:rsidR="00670CDE" w:rsidRPr="000E40FE" w14:paraId="0B580A3C" w14:textId="77777777" w:rsidTr="00656CEB">
        <w:trPr>
          <w:trHeight w:val="762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6874388A" w14:textId="66EF111B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Address:</w:t>
            </w:r>
          </w:p>
        </w:tc>
        <w:tc>
          <w:tcPr>
            <w:tcW w:w="7660" w:type="dxa"/>
            <w:gridSpan w:val="3"/>
            <w:vAlign w:val="center"/>
          </w:tcPr>
          <w:p w14:paraId="4DA9EF8E" w14:textId="13405D8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4B7CB430" w14:textId="77777777" w:rsidTr="00656CEB">
        <w:trPr>
          <w:trHeight w:val="666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4B8D45A3" w14:textId="4D18BAEF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Contact Tel. No</w:t>
            </w:r>
          </w:p>
        </w:tc>
        <w:tc>
          <w:tcPr>
            <w:tcW w:w="7660" w:type="dxa"/>
            <w:gridSpan w:val="3"/>
            <w:vAlign w:val="center"/>
          </w:tcPr>
          <w:p w14:paraId="2515AC38" w14:textId="5D5F69C4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2A193900" w14:textId="77777777" w:rsidTr="00656CEB">
        <w:tblPrEx>
          <w:jc w:val="left"/>
        </w:tblPrEx>
        <w:trPr>
          <w:trHeight w:val="560"/>
        </w:trPr>
        <w:tc>
          <w:tcPr>
            <w:tcW w:w="3256" w:type="dxa"/>
            <w:shd w:val="clear" w:color="auto" w:fill="D11F30"/>
            <w:vAlign w:val="center"/>
          </w:tcPr>
          <w:p w14:paraId="45A5A502" w14:textId="271BEA99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Email address</w:t>
            </w:r>
          </w:p>
        </w:tc>
        <w:tc>
          <w:tcPr>
            <w:tcW w:w="7660" w:type="dxa"/>
            <w:gridSpan w:val="3"/>
            <w:vAlign w:val="center"/>
          </w:tcPr>
          <w:p w14:paraId="765EB380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12D112F8" w14:textId="77777777" w:rsidTr="00656CEB">
        <w:tblPrEx>
          <w:jc w:val="left"/>
        </w:tblPrEx>
        <w:trPr>
          <w:trHeight w:val="556"/>
        </w:trPr>
        <w:tc>
          <w:tcPr>
            <w:tcW w:w="3256" w:type="dxa"/>
            <w:shd w:val="clear" w:color="auto" w:fill="D11F30"/>
            <w:vAlign w:val="center"/>
          </w:tcPr>
          <w:p w14:paraId="2368D735" w14:textId="4FD220A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Mobility</w:t>
            </w:r>
          </w:p>
        </w:tc>
        <w:tc>
          <w:tcPr>
            <w:tcW w:w="7660" w:type="dxa"/>
            <w:gridSpan w:val="3"/>
            <w:vAlign w:val="center"/>
          </w:tcPr>
          <w:p w14:paraId="427CCB61" w14:textId="77777777" w:rsidR="00670CD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0E40FE">
              <w:rPr>
                <w:rFonts w:ascii="Leelawadee" w:hAnsi="Leelawadee" w:cs="Leelawadee"/>
                <w:lang w:eastAsia="en-GB"/>
              </w:rPr>
              <w:t xml:space="preserve">      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87072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 Full valid UK driving license                  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-7234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Use of car</w:t>
            </w:r>
          </w:p>
          <w:p w14:paraId="2441FE9A" w14:textId="2C734226" w:rsidR="00E37F7A" w:rsidRPr="000E40FE" w:rsidRDefault="00E37F7A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>
              <w:rPr>
                <w:rFonts w:ascii="Leelawadee" w:hAnsi="Leelawadee" w:cs="Leelawadee"/>
                <w:lang w:eastAsia="en-GB"/>
              </w:rPr>
              <w:t xml:space="preserve">Car registration (For emergency purposes only): </w:t>
            </w:r>
          </w:p>
        </w:tc>
      </w:tr>
      <w:tr w:rsidR="00461C73" w:rsidRPr="000E40FE" w14:paraId="4C720808" w14:textId="77777777" w:rsidTr="00656CEB">
        <w:tblPrEx>
          <w:jc w:val="left"/>
        </w:tblPrEx>
        <w:trPr>
          <w:trHeight w:val="872"/>
        </w:trPr>
        <w:tc>
          <w:tcPr>
            <w:tcW w:w="3256" w:type="dxa"/>
            <w:shd w:val="clear" w:color="auto" w:fill="D11F30"/>
            <w:vAlign w:val="center"/>
          </w:tcPr>
          <w:p w14:paraId="10877884" w14:textId="5A7ACC08" w:rsidR="00461C73" w:rsidRPr="000E40FE" w:rsidRDefault="00461C73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Accessibility</w:t>
            </w:r>
          </w:p>
        </w:tc>
        <w:tc>
          <w:tcPr>
            <w:tcW w:w="7660" w:type="dxa"/>
            <w:gridSpan w:val="3"/>
            <w:vAlign w:val="center"/>
          </w:tcPr>
          <w:p w14:paraId="38270831" w14:textId="3F5BC519" w:rsidR="00461C73" w:rsidRPr="000E40FE" w:rsidRDefault="00461C7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0E40FE">
              <w:rPr>
                <w:rFonts w:ascii="Leelawadee" w:hAnsi="Leelawadee" w:cs="Leelawadee"/>
                <w:lang w:eastAsia="en-GB"/>
              </w:rPr>
              <w:t>Do you have access to</w:t>
            </w:r>
            <w:r w:rsidR="00D57860" w:rsidRPr="000E40FE">
              <w:rPr>
                <w:rFonts w:ascii="Leelawadee" w:hAnsi="Leelawadee" w:cs="Leelawadee"/>
                <w:lang w:eastAsia="en-GB"/>
              </w:rPr>
              <w:t xml:space="preserve"> an</w:t>
            </w:r>
            <w:r w:rsidRPr="000E40FE">
              <w:rPr>
                <w:rFonts w:ascii="Leelawadee" w:hAnsi="Leelawadee" w:cs="Leelawadee"/>
                <w:lang w:eastAsia="en-GB"/>
              </w:rPr>
              <w:t xml:space="preserve"> internet connection and a private s</w:t>
            </w:r>
            <w:r w:rsidR="00D57860" w:rsidRPr="000E40FE">
              <w:rPr>
                <w:rFonts w:ascii="Leelawadee" w:hAnsi="Leelawadee" w:cs="Leelawadee"/>
                <w:lang w:eastAsia="en-GB"/>
              </w:rPr>
              <w:t>pace</w:t>
            </w:r>
            <w:r w:rsidRPr="000E40FE">
              <w:rPr>
                <w:rFonts w:ascii="Leelawadee" w:hAnsi="Leelawadee" w:cs="Leelawadee"/>
                <w:lang w:eastAsia="en-GB"/>
              </w:rPr>
              <w:t xml:space="preserve"> if required to work remotely: 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12467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 Yes   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-19987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No       </w:t>
            </w:r>
            <w:proofErr w:type="gramStart"/>
            <w:r w:rsidRPr="000E40FE">
              <w:rPr>
                <w:rFonts w:ascii="Leelawadee" w:hAnsi="Leelawadee" w:cs="Leelawadee"/>
                <w:lang w:eastAsia="en-GB"/>
              </w:rPr>
              <w:t>Details:</w:t>
            </w:r>
            <w:proofErr w:type="gramEnd"/>
          </w:p>
        </w:tc>
      </w:tr>
      <w:tr w:rsidR="00074BB9" w:rsidRPr="000E40FE" w14:paraId="63410EF2" w14:textId="77777777" w:rsidTr="00656CEB">
        <w:tblPrEx>
          <w:jc w:val="left"/>
        </w:tblPrEx>
        <w:trPr>
          <w:trHeight w:val="524"/>
        </w:trPr>
        <w:tc>
          <w:tcPr>
            <w:tcW w:w="3256" w:type="dxa"/>
            <w:shd w:val="clear" w:color="auto" w:fill="D11F30"/>
            <w:vAlign w:val="center"/>
          </w:tcPr>
          <w:p w14:paraId="3C849A21" w14:textId="4A5F0B9F" w:rsidR="00074BB9" w:rsidRPr="000E40FE" w:rsidRDefault="00074BB9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UK</w:t>
            </w:r>
            <w:r w:rsidR="00D57860"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 xml:space="preserve"> work authority</w:t>
            </w:r>
          </w:p>
        </w:tc>
        <w:tc>
          <w:tcPr>
            <w:tcW w:w="7660" w:type="dxa"/>
            <w:gridSpan w:val="3"/>
            <w:vAlign w:val="center"/>
          </w:tcPr>
          <w:p w14:paraId="4619B4FC" w14:textId="4034ECE5" w:rsidR="00074BB9" w:rsidRPr="000E40FE" w:rsidRDefault="00074BB9" w:rsidP="007769D1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0E40FE">
              <w:rPr>
                <w:rFonts w:ascii="Leelawadee" w:hAnsi="Leelawadee" w:cs="Leelawadee"/>
                <w:lang w:eastAsia="en-GB"/>
              </w:rPr>
              <w:t>Are you eligible to</w:t>
            </w:r>
            <w:r w:rsidR="000E40FE">
              <w:rPr>
                <w:rFonts w:ascii="Leelawadee" w:hAnsi="Leelawadee" w:cs="Leelawadee"/>
                <w:lang w:eastAsia="en-GB"/>
              </w:rPr>
              <w:t xml:space="preserve"> </w:t>
            </w:r>
            <w:r w:rsidR="000E40FE" w:rsidRPr="000E40FE">
              <w:rPr>
                <w:rFonts w:ascii="Leelawadee" w:hAnsi="Leelawadee" w:cs="Leelawadee"/>
                <w:lang w:eastAsia="en-GB"/>
              </w:rPr>
              <w:t>volunteer</w:t>
            </w:r>
            <w:r w:rsidRPr="000E40FE">
              <w:rPr>
                <w:rFonts w:ascii="Leelawadee" w:hAnsi="Leelawadee" w:cs="Leelawadee"/>
                <w:lang w:eastAsia="en-GB"/>
              </w:rPr>
              <w:t xml:space="preserve"> in the UK, with no restrictions: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-553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 Yes     </w:t>
            </w:r>
            <w:sdt>
              <w:sdtPr>
                <w:rPr>
                  <w:rFonts w:ascii="Leelawadee" w:hAnsi="Leelawadee" w:cs="Leelawadee"/>
                  <w:lang w:eastAsia="en-GB"/>
                </w:rPr>
                <w:id w:val="17272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0E40FE">
              <w:rPr>
                <w:rFonts w:ascii="Leelawadee" w:hAnsi="Leelawadee" w:cs="Leelawadee"/>
                <w:lang w:eastAsia="en-GB"/>
              </w:rPr>
              <w:t xml:space="preserve"> No</w:t>
            </w:r>
          </w:p>
        </w:tc>
      </w:tr>
      <w:tr w:rsidR="000E40FE" w:rsidRPr="000E40FE" w14:paraId="482BC687" w14:textId="77777777" w:rsidTr="00656CEB">
        <w:tblPrEx>
          <w:jc w:val="left"/>
        </w:tblPrEx>
        <w:trPr>
          <w:trHeight w:val="524"/>
        </w:trPr>
        <w:tc>
          <w:tcPr>
            <w:tcW w:w="3256" w:type="dxa"/>
            <w:shd w:val="clear" w:color="auto" w:fill="D11F30"/>
            <w:vAlign w:val="center"/>
          </w:tcPr>
          <w:p w14:paraId="58806123" w14:textId="00A46B80" w:rsidR="000E40FE" w:rsidRPr="000E40FE" w:rsidRDefault="000E40F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>
              <w:rPr>
                <w:rFonts w:ascii="Leelawadee" w:hAnsi="Leelawadee" w:cs="Leelawadee"/>
                <w:color w:val="FFFFFF" w:themeColor="background1"/>
                <w:lang w:eastAsia="en-GB"/>
              </w:rPr>
              <w:t>Volunteering Elsewhere</w:t>
            </w:r>
          </w:p>
        </w:tc>
        <w:tc>
          <w:tcPr>
            <w:tcW w:w="7660" w:type="dxa"/>
            <w:gridSpan w:val="3"/>
            <w:vAlign w:val="center"/>
          </w:tcPr>
          <w:p w14:paraId="501B7386" w14:textId="57493689" w:rsidR="000E40FE" w:rsidRPr="000E40FE" w:rsidRDefault="000E40FE" w:rsidP="007769D1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>
              <w:rPr>
                <w:rFonts w:ascii="Leelawadee" w:hAnsi="Leelawadee" w:cs="Leelawadee"/>
                <w:lang w:eastAsia="en-GB"/>
              </w:rPr>
              <w:t>Are you currently volunteering elsewhere? If so, please state with whom and for how long?</w:t>
            </w:r>
          </w:p>
        </w:tc>
      </w:tr>
    </w:tbl>
    <w:p w14:paraId="7911CE46" w14:textId="2EBE0169" w:rsidR="00AF64CA" w:rsidRDefault="00AF64CA" w:rsidP="00670CDE">
      <w:pPr>
        <w:rPr>
          <w:rFonts w:ascii="Leelawadee" w:hAnsi="Leelawadee" w:cs="Leelawadee"/>
        </w:rPr>
      </w:pPr>
    </w:p>
    <w:p w14:paraId="4A48D23D" w14:textId="66B657BB" w:rsidR="000E40FE" w:rsidRDefault="000E40FE" w:rsidP="00670CDE">
      <w:pPr>
        <w:rPr>
          <w:rFonts w:ascii="Leelawadee" w:hAnsi="Leelawadee" w:cs="Leelawadee"/>
        </w:rPr>
      </w:pPr>
    </w:p>
    <w:p w14:paraId="7C509E83" w14:textId="3BDDF1EA" w:rsidR="000E40FE" w:rsidRDefault="000E40FE" w:rsidP="00670CDE">
      <w:pPr>
        <w:rPr>
          <w:rFonts w:ascii="Leelawadee" w:hAnsi="Leelawadee" w:cs="Leelawadee"/>
        </w:rPr>
      </w:pPr>
    </w:p>
    <w:p w14:paraId="4C966E41" w14:textId="2031AB7B" w:rsidR="000E40FE" w:rsidRDefault="000E40FE" w:rsidP="00670CDE">
      <w:pPr>
        <w:rPr>
          <w:rFonts w:ascii="Leelawadee" w:hAnsi="Leelawadee" w:cs="Leelawadee"/>
        </w:rPr>
      </w:pPr>
    </w:p>
    <w:p w14:paraId="2C8C51CC" w14:textId="77777777" w:rsidR="00656CEB" w:rsidRPr="000E40FE" w:rsidRDefault="00656CEB" w:rsidP="00670CDE">
      <w:pPr>
        <w:rPr>
          <w:rFonts w:ascii="Leelawadee" w:hAnsi="Leelawadee" w:cs="Leelawadee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84"/>
        <w:gridCol w:w="1849"/>
      </w:tblGrid>
      <w:tr w:rsidR="00AF64CA" w:rsidRPr="000E40FE" w14:paraId="09A045DA" w14:textId="77777777" w:rsidTr="00656CEB">
        <w:trPr>
          <w:trHeight w:val="524"/>
          <w:jc w:val="center"/>
        </w:trPr>
        <w:tc>
          <w:tcPr>
            <w:tcW w:w="10916" w:type="dxa"/>
            <w:gridSpan w:val="5"/>
            <w:shd w:val="clear" w:color="auto" w:fill="D11F30"/>
            <w:vAlign w:val="center"/>
          </w:tcPr>
          <w:p w14:paraId="67497F29" w14:textId="3E4A35E5" w:rsidR="00AF64CA" w:rsidRPr="000E40FE" w:rsidRDefault="00AF64CA" w:rsidP="0011022D">
            <w:pPr>
              <w:pStyle w:val="NoSpacing"/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0E40FE"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lastRenderedPageBreak/>
              <w:t>Language skills</w:t>
            </w:r>
          </w:p>
        </w:tc>
      </w:tr>
      <w:tr w:rsidR="00AF64CA" w:rsidRPr="000E40FE" w14:paraId="59B33908" w14:textId="77777777" w:rsidTr="00656CEB">
        <w:trPr>
          <w:trHeight w:val="361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64A47CA2" w14:textId="5984A211" w:rsidR="00AF64CA" w:rsidRPr="000E40FE" w:rsidRDefault="00AF64CA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 xml:space="preserve">I </w:t>
            </w:r>
            <w:proofErr w:type="gramStart"/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am able to</w:t>
            </w:r>
            <w:proofErr w:type="gramEnd"/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:</w:t>
            </w:r>
          </w:p>
        </w:tc>
        <w:tc>
          <w:tcPr>
            <w:tcW w:w="1984" w:type="dxa"/>
            <w:shd w:val="clear" w:color="auto" w:fill="D11F30"/>
            <w:vAlign w:val="center"/>
          </w:tcPr>
          <w:p w14:paraId="7260104F" w14:textId="07EDB069" w:rsidR="00AF64CA" w:rsidRPr="000E40FE" w:rsidRDefault="00AF64CA" w:rsidP="00AF64CA">
            <w:pPr>
              <w:pStyle w:val="NoSpacing"/>
              <w:jc w:val="center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Understand</w:t>
            </w:r>
          </w:p>
        </w:tc>
        <w:tc>
          <w:tcPr>
            <w:tcW w:w="1843" w:type="dxa"/>
            <w:shd w:val="clear" w:color="auto" w:fill="D11F30"/>
            <w:vAlign w:val="center"/>
          </w:tcPr>
          <w:p w14:paraId="6A5E9764" w14:textId="5B5113F3" w:rsidR="00AF64CA" w:rsidRPr="000E40FE" w:rsidRDefault="00AF64CA" w:rsidP="00AF64CA">
            <w:pPr>
              <w:pStyle w:val="NoSpacing"/>
              <w:jc w:val="center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Speak</w:t>
            </w:r>
          </w:p>
        </w:tc>
        <w:tc>
          <w:tcPr>
            <w:tcW w:w="1984" w:type="dxa"/>
            <w:shd w:val="clear" w:color="auto" w:fill="D11F30"/>
            <w:vAlign w:val="center"/>
          </w:tcPr>
          <w:p w14:paraId="49E2B85C" w14:textId="58915854" w:rsidR="00AF64CA" w:rsidRPr="000E40FE" w:rsidRDefault="00AF64CA" w:rsidP="00AF64CA">
            <w:pPr>
              <w:pStyle w:val="NoSpacing"/>
              <w:jc w:val="center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Read</w:t>
            </w:r>
          </w:p>
        </w:tc>
        <w:tc>
          <w:tcPr>
            <w:tcW w:w="1849" w:type="dxa"/>
            <w:shd w:val="clear" w:color="auto" w:fill="D11F30"/>
            <w:vAlign w:val="center"/>
          </w:tcPr>
          <w:p w14:paraId="19F7FD0A" w14:textId="288A4B5A" w:rsidR="00AF64CA" w:rsidRPr="000E40FE" w:rsidRDefault="00AF64CA" w:rsidP="00AF64CA">
            <w:pPr>
              <w:pStyle w:val="NoSpacing"/>
              <w:jc w:val="center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Write</w:t>
            </w:r>
          </w:p>
        </w:tc>
      </w:tr>
      <w:tr w:rsidR="00851595" w:rsidRPr="000E40FE" w14:paraId="78C79669" w14:textId="77777777" w:rsidTr="00656CEB">
        <w:trPr>
          <w:trHeight w:val="409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4B9FBDEC" w14:textId="76045B69" w:rsidR="00851595" w:rsidRPr="000E40FE" w:rsidRDefault="00851595" w:rsidP="00851595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Welsh</w:t>
            </w:r>
          </w:p>
        </w:tc>
        <w:tc>
          <w:tcPr>
            <w:tcW w:w="1984" w:type="dxa"/>
            <w:vAlign w:val="center"/>
          </w:tcPr>
          <w:p w14:paraId="7C65CD1E" w14:textId="408796C8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8644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87AE883" w14:textId="515A498D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-210124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E36EA17" w14:textId="1F48ABB6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5290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9" w:type="dxa"/>
            <w:vAlign w:val="center"/>
          </w:tcPr>
          <w:p w14:paraId="4A45F4A7" w14:textId="1C97018C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159173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</w:tr>
      <w:tr w:rsidR="00851595" w:rsidRPr="000E40FE" w14:paraId="75002278" w14:textId="77777777" w:rsidTr="00656CEB">
        <w:trPr>
          <w:trHeight w:val="415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1BE241FE" w14:textId="2B58A6FA" w:rsidR="00851595" w:rsidRPr="000E40FE" w:rsidRDefault="00851595" w:rsidP="00851595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English</w:t>
            </w:r>
          </w:p>
        </w:tc>
        <w:tc>
          <w:tcPr>
            <w:tcW w:w="1984" w:type="dxa"/>
            <w:vAlign w:val="center"/>
          </w:tcPr>
          <w:p w14:paraId="3E132A06" w14:textId="2D39334B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149946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040088B" w14:textId="2F8CC842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51589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Leelawadee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3394603D" w14:textId="415372D0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-20825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9" w:type="dxa"/>
            <w:vAlign w:val="center"/>
          </w:tcPr>
          <w:p w14:paraId="520A6CE3" w14:textId="6DE96FBA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5059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</w:tr>
      <w:tr w:rsidR="00851595" w:rsidRPr="000E40FE" w14:paraId="20562557" w14:textId="77777777" w:rsidTr="00656CEB">
        <w:tblPrEx>
          <w:jc w:val="left"/>
        </w:tblPrEx>
        <w:trPr>
          <w:trHeight w:val="415"/>
        </w:trPr>
        <w:tc>
          <w:tcPr>
            <w:tcW w:w="3256" w:type="dxa"/>
            <w:shd w:val="clear" w:color="auto" w:fill="D11F30"/>
            <w:vAlign w:val="center"/>
          </w:tcPr>
          <w:p w14:paraId="61BADB78" w14:textId="1BB2D077" w:rsidR="000E0BDD" w:rsidRPr="000E40FE" w:rsidRDefault="00851595" w:rsidP="00851595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Other</w:t>
            </w:r>
            <w:r w:rsidR="000E0BDD"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. Specify:</w:t>
            </w:r>
          </w:p>
        </w:tc>
        <w:tc>
          <w:tcPr>
            <w:tcW w:w="1984" w:type="dxa"/>
            <w:vAlign w:val="center"/>
          </w:tcPr>
          <w:p w14:paraId="3FBFC973" w14:textId="20DBB3EA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2162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BA0088F" w14:textId="1C80AC55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132771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0575303E" w14:textId="33DDDEE6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192629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595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49" w:type="dxa"/>
            <w:vAlign w:val="center"/>
          </w:tcPr>
          <w:p w14:paraId="58827883" w14:textId="532DF453" w:rsidR="00851595" w:rsidRPr="000E40FE" w:rsidRDefault="00656CEB" w:rsidP="00D57860">
            <w:pPr>
              <w:pStyle w:val="NoSpacing"/>
              <w:jc w:val="center"/>
              <w:rPr>
                <w:rFonts w:ascii="Leelawadee" w:hAnsi="Leelawadee" w:cs="Leelawadee"/>
                <w:lang w:eastAsia="en-GB"/>
              </w:rPr>
            </w:pPr>
            <w:sdt>
              <w:sdtPr>
                <w:rPr>
                  <w:rFonts w:ascii="Leelawadee" w:hAnsi="Leelawadee" w:cs="Leelawadee"/>
                  <w:lang w:eastAsia="en-GB"/>
                </w:rPr>
                <w:id w:val="-101545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BDD" w:rsidRPr="000E40FE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</w:p>
        </w:tc>
      </w:tr>
    </w:tbl>
    <w:p w14:paraId="08F38701" w14:textId="018ED7CE" w:rsidR="00B27DE5" w:rsidRPr="000E40FE" w:rsidRDefault="00B27DE5" w:rsidP="00305B1F">
      <w:pPr>
        <w:pStyle w:val="NoSpacing"/>
        <w:rPr>
          <w:rFonts w:ascii="Leelawadee" w:hAnsi="Leelawadee" w:cs="Leelawadee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632"/>
        <w:gridCol w:w="142"/>
      </w:tblGrid>
      <w:tr w:rsidR="00B27DE5" w:rsidRPr="000E40FE" w14:paraId="1620A95F" w14:textId="77777777" w:rsidTr="00656CEB">
        <w:trPr>
          <w:gridAfter w:val="1"/>
          <w:wAfter w:w="142" w:type="dxa"/>
          <w:trHeight w:val="572"/>
        </w:trPr>
        <w:tc>
          <w:tcPr>
            <w:tcW w:w="10632" w:type="dxa"/>
            <w:shd w:val="clear" w:color="auto" w:fill="D11F30"/>
          </w:tcPr>
          <w:p w14:paraId="0BDF71E2" w14:textId="06F4BFF3" w:rsidR="00B27DE5" w:rsidRPr="000E40FE" w:rsidRDefault="00D16E28" w:rsidP="00B27DE5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</w:rPr>
              <w:t xml:space="preserve">What skills and knowledge will you bring to </w:t>
            </w:r>
            <w:r w:rsidR="000E40FE">
              <w:rPr>
                <w:rFonts w:ascii="Leelawadee" w:hAnsi="Leelawadee" w:cs="Leelawadee"/>
                <w:color w:val="FFFFFF" w:themeColor="background1"/>
              </w:rPr>
              <w:t>Mysteries?</w:t>
            </w:r>
            <w:r w:rsidRPr="000E40FE">
              <w:rPr>
                <w:rFonts w:ascii="Leelawadee" w:hAnsi="Leelawadee" w:cs="Leelawadee"/>
                <w:color w:val="FFFFFF" w:themeColor="background1"/>
              </w:rPr>
              <w:t xml:space="preserve"> </w:t>
            </w:r>
          </w:p>
        </w:tc>
      </w:tr>
      <w:tr w:rsidR="00B27DE5" w:rsidRPr="000E40FE" w14:paraId="068BE356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2EF92F7D" w14:textId="77777777" w:rsidR="00B27DE5" w:rsidRPr="000E40FE" w:rsidRDefault="00B27DE5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E010834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7D5205A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C52AD18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CEF249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274203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4DD8EDC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08DB3C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B7F3F3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8EDBF51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F7AEBF8" w14:textId="65A7F7C0" w:rsidR="00305B1F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7D873B0" w14:textId="45DB1934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162B9E2" w14:textId="4381CC59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589437B" w14:textId="77777777" w:rsidR="000E40FE" w:rsidRP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7D479B5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22E694BD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E0E52D0" w14:textId="2D1151C8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B27DE5" w:rsidRPr="000E40FE" w14:paraId="67B72B24" w14:textId="77777777" w:rsidTr="00656CEB">
        <w:trPr>
          <w:gridAfter w:val="1"/>
          <w:wAfter w:w="142" w:type="dxa"/>
          <w:trHeight w:val="592"/>
        </w:trPr>
        <w:tc>
          <w:tcPr>
            <w:tcW w:w="10632" w:type="dxa"/>
            <w:shd w:val="clear" w:color="auto" w:fill="D11F30"/>
          </w:tcPr>
          <w:p w14:paraId="52678070" w14:textId="79497E94" w:rsidR="00B27DE5" w:rsidRPr="000E40FE" w:rsidRDefault="00D16E28" w:rsidP="00782146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</w:rPr>
              <w:t>Outline all</w:t>
            </w:r>
            <w:r w:rsidR="000E40FE">
              <w:rPr>
                <w:rFonts w:ascii="Leelawadee" w:hAnsi="Leelawadee" w:cs="Leelawadee"/>
                <w:color w:val="FFFFFF" w:themeColor="background1"/>
              </w:rPr>
              <w:t>/any</w:t>
            </w:r>
            <w:r w:rsidRPr="000E40FE">
              <w:rPr>
                <w:rFonts w:ascii="Leelawadee" w:hAnsi="Leelawadee" w:cs="Leelawadee"/>
                <w:color w:val="FFFFFF" w:themeColor="background1"/>
              </w:rPr>
              <w:t xml:space="preserve"> relevant experience you have in relation to the role applied for. </w:t>
            </w:r>
          </w:p>
        </w:tc>
      </w:tr>
      <w:tr w:rsidR="00B27DE5" w:rsidRPr="000E40FE" w14:paraId="68D407C1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5A88AE2E" w14:textId="77777777" w:rsidR="00B27DE5" w:rsidRPr="000E40FE" w:rsidRDefault="00B27DE5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2E06D8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BA16B3D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9F5899B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A39E75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20AE0DA8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6017841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3C6AC82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61E1C1F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51A3BA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1466A6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88D1344" w14:textId="76747B0E" w:rsidR="00305B1F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DA1C79D" w14:textId="7273B1DE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B7B77C6" w14:textId="2AAED6F3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078F0F6" w14:textId="0AC0C831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20CCA378" w14:textId="77777777" w:rsidR="000E40FE" w:rsidRP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776E24D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E5EE397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7642B0A" w14:textId="46D46CCE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4BC8BFBC" w14:textId="77777777" w:rsidTr="00656CEB">
        <w:trPr>
          <w:gridAfter w:val="1"/>
          <w:wAfter w:w="142" w:type="dxa"/>
          <w:trHeight w:val="578"/>
        </w:trPr>
        <w:tc>
          <w:tcPr>
            <w:tcW w:w="10632" w:type="dxa"/>
            <w:shd w:val="clear" w:color="auto" w:fill="D11F30"/>
          </w:tcPr>
          <w:p w14:paraId="795BA4A8" w14:textId="3BC9D4FE" w:rsidR="00305B1F" w:rsidRPr="000E40FE" w:rsidRDefault="00305B1F" w:rsidP="00305B1F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</w:rPr>
              <w:lastRenderedPageBreak/>
              <w:t>Our values are important to us; please explain if/how you identify with these values and why</w:t>
            </w:r>
          </w:p>
        </w:tc>
      </w:tr>
      <w:tr w:rsidR="00305B1F" w:rsidRPr="000E40FE" w14:paraId="5AB1235A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6897AA20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6E24465" w14:textId="2FEDC39F" w:rsidR="00305B1F" w:rsidRP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</w:rPr>
              <w:t>Trust, Loyalty, Passion, Teamwork, Fun, Respect</w:t>
            </w:r>
          </w:p>
          <w:p w14:paraId="46C97A0B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D7FC814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55BC2FD3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35D6006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F467FC6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0472F7B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B5893D0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1EF636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5F68B02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28A4A0F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5A3DFA87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40C9F42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AF23DDD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5615A3A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2BCAFB1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FDC9898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BFE0758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B011CF7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8D8E2E7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B31D7BB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9AE3195" w14:textId="6385B306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7100AD3A" w14:textId="77777777" w:rsidTr="00656CEB">
        <w:trPr>
          <w:gridAfter w:val="1"/>
          <w:wAfter w:w="142" w:type="dxa"/>
          <w:trHeight w:val="592"/>
        </w:trPr>
        <w:tc>
          <w:tcPr>
            <w:tcW w:w="10632" w:type="dxa"/>
            <w:shd w:val="clear" w:color="auto" w:fill="D11F30"/>
          </w:tcPr>
          <w:p w14:paraId="1021853A" w14:textId="30F0A593" w:rsidR="00305B1F" w:rsidRPr="000E40FE" w:rsidRDefault="00305B1F" w:rsidP="00305B1F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</w:rPr>
              <w:t xml:space="preserve">Why do you want to </w:t>
            </w:r>
            <w:r w:rsidR="000E40FE">
              <w:rPr>
                <w:rFonts w:ascii="Leelawadee" w:hAnsi="Leelawadee" w:cs="Leelawadee"/>
                <w:color w:val="FFFFFF" w:themeColor="background1"/>
              </w:rPr>
              <w:t>volunteer with Missing Mysteries?</w:t>
            </w:r>
          </w:p>
        </w:tc>
      </w:tr>
      <w:tr w:rsidR="00305B1F" w:rsidRPr="000E40FE" w14:paraId="794FCD73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7B34BD5F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E4B0AC7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20E7B0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77ED7E4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2CBE1DD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1F0D360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0AEB453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40B5DAA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79E7D4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5AC141F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F4EA5DA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34C53DD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E01DB2F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38ED86D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CE203F4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85D5EA6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B6E1606" w14:textId="50885101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2A1EA61D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73A00549" w14:textId="4B1A300C" w:rsidR="00305B1F" w:rsidRDefault="000E40FE" w:rsidP="00305B1F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</w:rPr>
              <w:t>Please add anything that may be of further interest to the Missing Mysteries team (Hobbies, interests, likes, personal experience etc)</w:t>
            </w:r>
          </w:p>
          <w:p w14:paraId="46B22363" w14:textId="3B045D70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1816EAD" w14:textId="4D7FA648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51B0447" w14:textId="687FF5C0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003BE6A" w14:textId="7AAC9F0D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B5EBEEA" w14:textId="0CCF0754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D58DFB4" w14:textId="558AF373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EAA74BE" w14:textId="77777777" w:rsidR="000E40FE" w:rsidRP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7E0E72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89C2AB1" w14:textId="5B9F26C2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D635E5" w:rsidRPr="000E40FE" w14:paraId="73805F03" w14:textId="77777777" w:rsidTr="00656CEB">
        <w:trPr>
          <w:trHeight w:val="467"/>
        </w:trPr>
        <w:tc>
          <w:tcPr>
            <w:tcW w:w="10774" w:type="dxa"/>
            <w:gridSpan w:val="2"/>
            <w:shd w:val="clear" w:color="auto" w:fill="D11F30"/>
          </w:tcPr>
          <w:p w14:paraId="449DC44C" w14:textId="2A27D109" w:rsidR="00D635E5" w:rsidRPr="000E40FE" w:rsidRDefault="00D635E5" w:rsidP="0011022D">
            <w:pPr>
              <w:rPr>
                <w:rFonts w:ascii="Leelawadee" w:hAnsi="Leelawadee" w:cs="Leelawadee"/>
                <w:b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b/>
                <w:color w:val="FFFFFF" w:themeColor="background1"/>
              </w:rPr>
              <w:lastRenderedPageBreak/>
              <w:t xml:space="preserve">Membership of Professional Bodies </w:t>
            </w:r>
            <w:r w:rsidRPr="000E40FE">
              <w:rPr>
                <w:rFonts w:ascii="Leelawadee" w:hAnsi="Leelawadee" w:cs="Leelawadee"/>
                <w:bCs/>
                <w:color w:val="FFFFFF" w:themeColor="background1"/>
              </w:rPr>
              <w:t>(p</w:t>
            </w:r>
            <w:r w:rsidRPr="000E40FE">
              <w:rPr>
                <w:rFonts w:ascii="Leelawadee" w:hAnsi="Leelawadee" w:cs="Leelawadee"/>
                <w:color w:val="FFFFFF" w:themeColor="background1"/>
              </w:rPr>
              <w:t>lease provide details):</w:t>
            </w:r>
          </w:p>
        </w:tc>
      </w:tr>
      <w:tr w:rsidR="00D635E5" w:rsidRPr="000E40FE" w14:paraId="2AC538F8" w14:textId="77777777" w:rsidTr="00D16E28">
        <w:tc>
          <w:tcPr>
            <w:tcW w:w="10774" w:type="dxa"/>
            <w:gridSpan w:val="2"/>
          </w:tcPr>
          <w:p w14:paraId="1EC9FA44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  <w:p w14:paraId="52F14B62" w14:textId="77777777" w:rsidR="00D635E5" w:rsidRPr="000E40FE" w:rsidRDefault="00D635E5" w:rsidP="00D635E5">
            <w:pPr>
              <w:tabs>
                <w:tab w:val="left" w:pos="1440"/>
              </w:tabs>
              <w:rPr>
                <w:rFonts w:ascii="Leelawadee" w:hAnsi="Leelawadee" w:cs="Leelawadee"/>
              </w:rPr>
            </w:pPr>
            <w:r w:rsidRPr="000E40FE">
              <w:rPr>
                <w:rFonts w:ascii="Leelawadee" w:hAnsi="Leelawadee" w:cs="Leelawadee"/>
              </w:rPr>
              <w:tab/>
            </w:r>
          </w:p>
          <w:p w14:paraId="4592C610" w14:textId="0DE5BDE1" w:rsidR="00D635E5" w:rsidRPr="000E40FE" w:rsidRDefault="00D635E5" w:rsidP="00D635E5">
            <w:pPr>
              <w:tabs>
                <w:tab w:val="left" w:pos="1440"/>
              </w:tabs>
              <w:rPr>
                <w:rFonts w:ascii="Leelawadee" w:hAnsi="Leelawadee" w:cs="Leelawadee"/>
              </w:rPr>
            </w:pPr>
          </w:p>
        </w:tc>
      </w:tr>
    </w:tbl>
    <w:p w14:paraId="6B273DCF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1782DD69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3A2D90EF" w14:textId="4FD0BBFE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15C8CDE0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225"/>
        <w:gridCol w:w="3402"/>
        <w:gridCol w:w="3147"/>
      </w:tblGrid>
      <w:tr w:rsidR="00D635E5" w:rsidRPr="000E40FE" w14:paraId="75236911" w14:textId="77777777" w:rsidTr="00656CEB">
        <w:trPr>
          <w:trHeight w:val="467"/>
        </w:trPr>
        <w:tc>
          <w:tcPr>
            <w:tcW w:w="10774" w:type="dxa"/>
            <w:gridSpan w:val="3"/>
            <w:shd w:val="clear" w:color="auto" w:fill="D11F30"/>
          </w:tcPr>
          <w:p w14:paraId="011DF3ED" w14:textId="4E1359A4" w:rsidR="00D635E5" w:rsidRPr="000E40FE" w:rsidRDefault="00D635E5" w:rsidP="0011022D">
            <w:pPr>
              <w:rPr>
                <w:rFonts w:ascii="Leelawadee" w:hAnsi="Leelawadee" w:cs="Leelawadee"/>
                <w:b/>
                <w:color w:val="FFFFFF" w:themeColor="background1"/>
              </w:rPr>
            </w:pPr>
            <w:r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Relevant Qualifications and Training </w:t>
            </w:r>
            <w:r w:rsidRPr="000E40FE">
              <w:rPr>
                <w:rFonts w:ascii="Leelawadee" w:hAnsi="Leelawadee" w:cs="Leelawadee"/>
                <w:bCs/>
                <w:color w:val="FFFFFF" w:themeColor="background1"/>
              </w:rPr>
              <w:t>(please add rows as necessary</w:t>
            </w:r>
            <w:proofErr w:type="gramStart"/>
            <w:r w:rsidRPr="000E40FE">
              <w:rPr>
                <w:rFonts w:ascii="Leelawadee" w:hAnsi="Leelawadee" w:cs="Leelawadee"/>
                <w:bCs/>
                <w:color w:val="FFFFFF" w:themeColor="background1"/>
              </w:rPr>
              <w:t>):</w:t>
            </w:r>
            <w:r w:rsidR="00E37F7A">
              <w:rPr>
                <w:rFonts w:ascii="Leelawadee" w:hAnsi="Leelawadee" w:cs="Leelawadee"/>
                <w:bCs/>
                <w:color w:val="FFFFFF" w:themeColor="background1"/>
              </w:rPr>
              <w:t>*</w:t>
            </w:r>
            <w:proofErr w:type="gramEnd"/>
            <w:r w:rsidR="00E37F7A">
              <w:rPr>
                <w:rFonts w:ascii="Leelawadee" w:hAnsi="Leelawadee" w:cs="Leelawadee"/>
                <w:bCs/>
                <w:color w:val="FFFFFF" w:themeColor="background1"/>
              </w:rPr>
              <w:t>NOTE* It doesn’t matter if you have experience/education or training- we are non-judgemental</w:t>
            </w:r>
          </w:p>
        </w:tc>
      </w:tr>
      <w:tr w:rsidR="00D635E5" w:rsidRPr="000E40FE" w14:paraId="446C73DC" w14:textId="77777777" w:rsidTr="00656CEB">
        <w:tc>
          <w:tcPr>
            <w:tcW w:w="4225" w:type="dxa"/>
            <w:shd w:val="clear" w:color="auto" w:fill="D11F30"/>
          </w:tcPr>
          <w:p w14:paraId="6A82A431" w14:textId="77777777" w:rsidR="00D635E5" w:rsidRPr="000E40FE" w:rsidRDefault="00D635E5" w:rsidP="0011022D">
            <w:pPr>
              <w:jc w:val="center"/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  <w:t>Education or Training Provider</w:t>
            </w:r>
          </w:p>
        </w:tc>
        <w:tc>
          <w:tcPr>
            <w:tcW w:w="3402" w:type="dxa"/>
            <w:shd w:val="clear" w:color="auto" w:fill="D11F30"/>
          </w:tcPr>
          <w:p w14:paraId="30E1CA49" w14:textId="77777777" w:rsidR="00D635E5" w:rsidRPr="000E40FE" w:rsidRDefault="00D635E5" w:rsidP="0011022D">
            <w:pPr>
              <w:jc w:val="center"/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  <w:t>Qualification/Training</w:t>
            </w:r>
          </w:p>
        </w:tc>
        <w:tc>
          <w:tcPr>
            <w:tcW w:w="3147" w:type="dxa"/>
            <w:shd w:val="clear" w:color="auto" w:fill="D11F30"/>
          </w:tcPr>
          <w:p w14:paraId="611A2E3B" w14:textId="77777777" w:rsidR="00D635E5" w:rsidRPr="000E40FE" w:rsidRDefault="00D635E5" w:rsidP="0011022D">
            <w:pPr>
              <w:jc w:val="center"/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  <w:t>Grade/Result</w:t>
            </w:r>
          </w:p>
        </w:tc>
      </w:tr>
      <w:tr w:rsidR="00D635E5" w:rsidRPr="000E40FE" w14:paraId="0FAF1ED7" w14:textId="77777777" w:rsidTr="00D635E5">
        <w:trPr>
          <w:trHeight w:hRule="exact" w:val="397"/>
        </w:trPr>
        <w:tc>
          <w:tcPr>
            <w:tcW w:w="4225" w:type="dxa"/>
            <w:vAlign w:val="center"/>
          </w:tcPr>
          <w:p w14:paraId="0FA5A461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402" w:type="dxa"/>
            <w:vAlign w:val="center"/>
          </w:tcPr>
          <w:p w14:paraId="609FCE77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147" w:type="dxa"/>
            <w:vAlign w:val="center"/>
          </w:tcPr>
          <w:p w14:paraId="6DC09208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</w:tr>
      <w:tr w:rsidR="00D635E5" w:rsidRPr="000E40FE" w14:paraId="4EF3E5AF" w14:textId="77777777" w:rsidTr="00D635E5">
        <w:trPr>
          <w:trHeight w:hRule="exact" w:val="397"/>
        </w:trPr>
        <w:tc>
          <w:tcPr>
            <w:tcW w:w="4225" w:type="dxa"/>
            <w:vAlign w:val="center"/>
          </w:tcPr>
          <w:p w14:paraId="4C3EE12A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402" w:type="dxa"/>
            <w:vAlign w:val="center"/>
          </w:tcPr>
          <w:p w14:paraId="2350F7E7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147" w:type="dxa"/>
            <w:vAlign w:val="center"/>
          </w:tcPr>
          <w:p w14:paraId="7443251E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</w:tr>
      <w:tr w:rsidR="00D635E5" w:rsidRPr="000E40FE" w14:paraId="6142840C" w14:textId="77777777" w:rsidTr="00D635E5">
        <w:trPr>
          <w:trHeight w:hRule="exact" w:val="397"/>
        </w:trPr>
        <w:tc>
          <w:tcPr>
            <w:tcW w:w="4225" w:type="dxa"/>
            <w:vAlign w:val="center"/>
          </w:tcPr>
          <w:p w14:paraId="5DD86067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402" w:type="dxa"/>
            <w:vAlign w:val="center"/>
          </w:tcPr>
          <w:p w14:paraId="50F741AF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147" w:type="dxa"/>
            <w:vAlign w:val="center"/>
          </w:tcPr>
          <w:p w14:paraId="389FB07D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</w:tr>
      <w:tr w:rsidR="00D635E5" w:rsidRPr="000E40FE" w14:paraId="5D7074B0" w14:textId="77777777" w:rsidTr="00D635E5">
        <w:trPr>
          <w:trHeight w:hRule="exact" w:val="397"/>
        </w:trPr>
        <w:tc>
          <w:tcPr>
            <w:tcW w:w="4225" w:type="dxa"/>
            <w:vAlign w:val="center"/>
          </w:tcPr>
          <w:p w14:paraId="7236D4DC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402" w:type="dxa"/>
            <w:vAlign w:val="center"/>
          </w:tcPr>
          <w:p w14:paraId="3C90E5B9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  <w:tc>
          <w:tcPr>
            <w:tcW w:w="3147" w:type="dxa"/>
            <w:vAlign w:val="center"/>
          </w:tcPr>
          <w:p w14:paraId="1DC9AFF8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</w:tc>
      </w:tr>
    </w:tbl>
    <w:p w14:paraId="3E397B99" w14:textId="58370904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4D2AE7FA" w14:textId="3024228B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D635E5" w:rsidRPr="000E40FE" w14:paraId="0A326982" w14:textId="77777777" w:rsidTr="00656CEB">
        <w:trPr>
          <w:trHeight w:val="690"/>
        </w:trPr>
        <w:tc>
          <w:tcPr>
            <w:tcW w:w="10774" w:type="dxa"/>
            <w:gridSpan w:val="2"/>
            <w:shd w:val="clear" w:color="auto" w:fill="D11F30"/>
          </w:tcPr>
          <w:p w14:paraId="58B09AE0" w14:textId="4F041901" w:rsidR="00D635E5" w:rsidRPr="000E40FE" w:rsidRDefault="000E40FE" w:rsidP="0011022D">
            <w:pPr>
              <w:rPr>
                <w:rFonts w:ascii="Leelawadee" w:hAnsi="Leelawadee" w:cs="Leelawadee"/>
                <w:b/>
                <w:color w:val="FFFFFF" w:themeColor="background1"/>
              </w:rPr>
            </w:pPr>
            <w:r>
              <w:rPr>
                <w:rFonts w:ascii="Leelawadee" w:hAnsi="Leelawadee" w:cs="Leelawadee"/>
                <w:b/>
                <w:color w:val="FFFFFF" w:themeColor="background1"/>
              </w:rPr>
              <w:t>Emergency Contacts</w:t>
            </w:r>
            <w:r w:rsidR="00D635E5"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 – provide details of 2 suitable</w:t>
            </w:r>
            <w:r>
              <w:rPr>
                <w:rFonts w:ascii="Leelawadee" w:hAnsi="Leelawadee" w:cs="Leelawadee"/>
                <w:b/>
                <w:color w:val="FFFFFF" w:themeColor="background1"/>
              </w:rPr>
              <w:t xml:space="preserve"> emergency contacts. </w:t>
            </w:r>
            <w:r w:rsidR="00D635E5"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These </w:t>
            </w:r>
            <w:r>
              <w:rPr>
                <w:rFonts w:ascii="Leelawadee" w:hAnsi="Leelawadee" w:cs="Leelawadee"/>
                <w:b/>
                <w:color w:val="FFFFFF" w:themeColor="background1"/>
              </w:rPr>
              <w:t>will only be contacted in case of an emergency and will not be contacted otherwise without your permission</w:t>
            </w:r>
          </w:p>
        </w:tc>
      </w:tr>
      <w:tr w:rsidR="00D635E5" w:rsidRPr="000E40FE" w14:paraId="0302E2BC" w14:textId="77777777" w:rsidTr="00656CEB">
        <w:trPr>
          <w:trHeight w:hRule="exact" w:val="798"/>
        </w:trPr>
        <w:tc>
          <w:tcPr>
            <w:tcW w:w="5387" w:type="dxa"/>
            <w:shd w:val="clear" w:color="auto" w:fill="D11F30"/>
          </w:tcPr>
          <w:p w14:paraId="7E89E1B5" w14:textId="5806B4CE" w:rsidR="00D635E5" w:rsidRPr="000E40FE" w:rsidRDefault="00D635E5" w:rsidP="00D635E5">
            <w:pPr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</w:pPr>
            <w:r w:rsidRPr="000E40FE">
              <w:rPr>
                <w:rFonts w:ascii="Leelawadee" w:hAnsi="Leelawadee" w:cs="Leelawadee"/>
                <w:b/>
                <w:bCs/>
                <w:color w:val="FFFFFF" w:themeColor="background1"/>
                <w:sz w:val="22"/>
                <w:szCs w:val="18"/>
              </w:rPr>
              <w:t xml:space="preserve">Referee 1 </w:t>
            </w:r>
            <w:r w:rsidRPr="000E40FE"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  <w:t>(include name, address, contact telephone number, email, and relationship to you:</w:t>
            </w:r>
          </w:p>
        </w:tc>
        <w:tc>
          <w:tcPr>
            <w:tcW w:w="5387" w:type="dxa"/>
            <w:shd w:val="clear" w:color="auto" w:fill="D11F30"/>
          </w:tcPr>
          <w:p w14:paraId="3B609362" w14:textId="1453321C" w:rsidR="00D635E5" w:rsidRPr="000E40FE" w:rsidRDefault="00D635E5" w:rsidP="00D635E5">
            <w:pPr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</w:pPr>
            <w:r w:rsidRPr="000E40FE">
              <w:rPr>
                <w:rFonts w:ascii="Leelawadee" w:hAnsi="Leelawadee" w:cs="Leelawadee"/>
                <w:b/>
                <w:bCs/>
                <w:color w:val="FFFFFF" w:themeColor="background1"/>
                <w:sz w:val="22"/>
                <w:szCs w:val="18"/>
              </w:rPr>
              <w:t>Referee 2</w:t>
            </w:r>
            <w:r w:rsidRPr="000E40FE">
              <w:rPr>
                <w:rFonts w:ascii="Leelawadee" w:hAnsi="Leelawadee" w:cs="Leelawadee"/>
                <w:color w:val="FFFFFF" w:themeColor="background1"/>
                <w:sz w:val="22"/>
                <w:szCs w:val="18"/>
              </w:rPr>
              <w:t xml:space="preserve"> (include name, address, contact telephone number, email, and relationship to you:</w:t>
            </w:r>
          </w:p>
        </w:tc>
      </w:tr>
      <w:tr w:rsidR="00D635E5" w:rsidRPr="000E40FE" w14:paraId="4EC120AC" w14:textId="77777777" w:rsidTr="00A27678">
        <w:trPr>
          <w:trHeight w:hRule="exact" w:val="1605"/>
        </w:trPr>
        <w:tc>
          <w:tcPr>
            <w:tcW w:w="5387" w:type="dxa"/>
          </w:tcPr>
          <w:p w14:paraId="7A65B18F" w14:textId="77777777" w:rsidR="00D635E5" w:rsidRPr="000E40FE" w:rsidRDefault="00D635E5" w:rsidP="00D635E5">
            <w:pPr>
              <w:rPr>
                <w:rFonts w:ascii="Leelawadee" w:hAnsi="Leelawadee" w:cs="Leelawadee"/>
              </w:rPr>
            </w:pPr>
          </w:p>
        </w:tc>
        <w:tc>
          <w:tcPr>
            <w:tcW w:w="5387" w:type="dxa"/>
          </w:tcPr>
          <w:p w14:paraId="2A59B6A8" w14:textId="77777777" w:rsidR="00D635E5" w:rsidRPr="000E40FE" w:rsidRDefault="00D635E5" w:rsidP="00D635E5">
            <w:pPr>
              <w:rPr>
                <w:rFonts w:ascii="Leelawadee" w:hAnsi="Leelawadee" w:cs="Leelawadee"/>
              </w:rPr>
            </w:pPr>
          </w:p>
        </w:tc>
      </w:tr>
    </w:tbl>
    <w:p w14:paraId="7600596B" w14:textId="02BCC4A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54054CD1" w14:textId="37CD53DF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635E5" w:rsidRPr="000E40FE" w14:paraId="570CB99A" w14:textId="77777777" w:rsidTr="00656CEB">
        <w:tc>
          <w:tcPr>
            <w:tcW w:w="10774" w:type="dxa"/>
            <w:shd w:val="clear" w:color="auto" w:fill="D11F30"/>
          </w:tcPr>
          <w:p w14:paraId="3E47797E" w14:textId="2A8C4248" w:rsidR="00D635E5" w:rsidRPr="000E40FE" w:rsidRDefault="00A27678" w:rsidP="0011022D">
            <w:pPr>
              <w:rPr>
                <w:rFonts w:ascii="Leelawadee" w:hAnsi="Leelawadee" w:cs="Leelawadee"/>
                <w:b/>
                <w:color w:val="FFFFFF" w:themeColor="background1"/>
              </w:rPr>
            </w:pPr>
            <w:bookmarkStart w:id="0" w:name="_Hlk55897587"/>
            <w:r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Application </w:t>
            </w:r>
            <w:r w:rsidR="00D635E5"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Declaration </w:t>
            </w:r>
          </w:p>
        </w:tc>
      </w:tr>
      <w:tr w:rsidR="00D635E5" w:rsidRPr="000E40FE" w14:paraId="799AACF3" w14:textId="77777777" w:rsidTr="00A27678">
        <w:tc>
          <w:tcPr>
            <w:tcW w:w="10774" w:type="dxa"/>
            <w:shd w:val="clear" w:color="auto" w:fill="auto"/>
          </w:tcPr>
          <w:p w14:paraId="1453C407" w14:textId="77777777" w:rsidR="00D635E5" w:rsidRPr="000E40FE" w:rsidRDefault="00D635E5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6C93EEFF" w14:textId="47A80FF6" w:rsidR="00D635E5" w:rsidRPr="000E40FE" w:rsidRDefault="00D635E5" w:rsidP="0011022D">
            <w:pPr>
              <w:pStyle w:val="NoSpacing"/>
              <w:rPr>
                <w:rFonts w:ascii="Leelawadee" w:hAnsi="Leelawadee" w:cs="Leelawadee"/>
              </w:rPr>
            </w:pPr>
            <w:r w:rsidRPr="000E40FE">
              <w:rPr>
                <w:rFonts w:ascii="Leelawadee" w:hAnsi="Leelawadee" w:cs="Leelawadee"/>
              </w:rPr>
              <w:t xml:space="preserve">I </w:t>
            </w:r>
            <w:r w:rsidR="00A27678" w:rsidRPr="000E40FE">
              <w:rPr>
                <w:rFonts w:ascii="Leelawadee" w:hAnsi="Leelawadee" w:cs="Leelawadee"/>
              </w:rPr>
              <w:t>confirm</w:t>
            </w:r>
            <w:r w:rsidRPr="000E40FE">
              <w:rPr>
                <w:rFonts w:ascii="Leelawadee" w:hAnsi="Leelawadee" w:cs="Leelawadee"/>
              </w:rPr>
              <w:t xml:space="preserve"> that </w:t>
            </w:r>
            <w:r w:rsidR="00A27678" w:rsidRPr="000E40FE">
              <w:rPr>
                <w:rFonts w:ascii="Leelawadee" w:hAnsi="Leelawadee" w:cs="Leelawadee"/>
              </w:rPr>
              <w:t xml:space="preserve">the </w:t>
            </w:r>
            <w:r w:rsidRPr="000E40FE">
              <w:rPr>
                <w:rFonts w:ascii="Leelawadee" w:hAnsi="Leelawadee" w:cs="Leelawadee"/>
              </w:rPr>
              <w:t xml:space="preserve">declarations made in this application </w:t>
            </w:r>
            <w:r w:rsidR="00A27678" w:rsidRPr="000E40FE">
              <w:rPr>
                <w:rFonts w:ascii="Leelawadee" w:hAnsi="Leelawadee" w:cs="Leelawadee"/>
              </w:rPr>
              <w:t>are</w:t>
            </w:r>
            <w:r w:rsidRPr="000E40FE">
              <w:rPr>
                <w:rFonts w:ascii="Leelawadee" w:hAnsi="Leelawadee" w:cs="Leelawadee"/>
              </w:rPr>
              <w:t xml:space="preserve"> true to the best of my knowledge and belief.</w:t>
            </w:r>
            <w:r w:rsidR="00A27678" w:rsidRPr="000E40FE">
              <w:rPr>
                <w:rFonts w:ascii="Leelawadee" w:hAnsi="Leelawadee" w:cs="Leelawadee"/>
              </w:rPr>
              <w:t xml:space="preserve"> </w:t>
            </w:r>
          </w:p>
          <w:p w14:paraId="02449E28" w14:textId="77777777" w:rsidR="00D635E5" w:rsidRPr="000E40FE" w:rsidRDefault="00D635E5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8294949" w14:textId="59252517" w:rsidR="00A27678" w:rsidRPr="000E40FE" w:rsidRDefault="00D635E5" w:rsidP="0011022D">
            <w:pPr>
              <w:pStyle w:val="NoSpacing"/>
              <w:rPr>
                <w:rFonts w:ascii="Leelawadee" w:hAnsi="Leelawadee" w:cs="Leelawadee"/>
              </w:rPr>
            </w:pPr>
            <w:r w:rsidRPr="000E40FE">
              <w:rPr>
                <w:rFonts w:ascii="Leelawadee" w:hAnsi="Leelawadee" w:cs="Leelawadee"/>
                <w:sz w:val="20"/>
                <w:szCs w:val="20"/>
              </w:rPr>
              <w:t xml:space="preserve">                   </w:t>
            </w:r>
            <w:r w:rsidRPr="000E40FE">
              <w:rPr>
                <w:rFonts w:ascii="Leelawadee" w:hAnsi="Leelawadee" w:cs="Leelawadee"/>
              </w:rPr>
              <w:t xml:space="preserve"> Signed:    </w:t>
            </w:r>
            <w:r w:rsidR="00A27678" w:rsidRPr="000E40FE">
              <w:rPr>
                <w:rFonts w:ascii="Leelawadee" w:hAnsi="Leelawadee" w:cs="Leelawadee"/>
              </w:rPr>
              <w:t xml:space="preserve">                                                       </w:t>
            </w:r>
            <w:r w:rsidRPr="000E40FE">
              <w:rPr>
                <w:rFonts w:ascii="Leelawadee" w:hAnsi="Leelawadee" w:cs="Leelawadee"/>
              </w:rPr>
              <w:t xml:space="preserve">        Date: </w:t>
            </w:r>
          </w:p>
          <w:p w14:paraId="3BB03472" w14:textId="77777777" w:rsidR="00BC2520" w:rsidRPr="000E40FE" w:rsidRDefault="00BC2520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1A701AE" w14:textId="77777777" w:rsidR="000E40FE" w:rsidRDefault="00DF6D61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  <w:r w:rsidRPr="000E40FE">
              <w:rPr>
                <w:rFonts w:ascii="Leelawadee" w:hAnsi="Leelawadee" w:cs="Leelawadee"/>
                <w:szCs w:val="24"/>
              </w:rPr>
              <w:t xml:space="preserve">Thank you for your interest in </w:t>
            </w:r>
            <w:r w:rsidR="000E40FE">
              <w:rPr>
                <w:rFonts w:ascii="Leelawadee" w:hAnsi="Leelawadee" w:cs="Leelawadee"/>
                <w:szCs w:val="24"/>
              </w:rPr>
              <w:t xml:space="preserve">volunteering with Missing Mysteries. </w:t>
            </w:r>
          </w:p>
          <w:p w14:paraId="31809CF9" w14:textId="77777777" w:rsidR="000E40FE" w:rsidRDefault="000E40FE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</w:p>
          <w:p w14:paraId="1D99B5B9" w14:textId="2D329CF2" w:rsidR="00DF6D61" w:rsidRPr="000E40FE" w:rsidRDefault="00DF6D61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  <w:r w:rsidRPr="000E40FE">
              <w:rPr>
                <w:rFonts w:ascii="Leelawadee" w:hAnsi="Leelawadee" w:cs="Leelawadee"/>
                <w:szCs w:val="24"/>
              </w:rPr>
              <w:t xml:space="preserve">Please submit this Vacancy Application Form via email to </w:t>
            </w:r>
            <w:r w:rsidR="000E40FE">
              <w:rPr>
                <w:rFonts w:ascii="Leelawadee" w:hAnsi="Leelawadee" w:cs="Leelawadee"/>
              </w:rPr>
              <w:t>missingmysteryyt@gmail.com</w:t>
            </w:r>
            <w:r w:rsidRPr="000E40FE">
              <w:rPr>
                <w:rFonts w:ascii="Leelawadee" w:hAnsi="Leelawadee" w:cs="Leelawadee"/>
                <w:szCs w:val="24"/>
              </w:rPr>
              <w:t xml:space="preserve"> </w:t>
            </w:r>
          </w:p>
          <w:p w14:paraId="0ADDC9FD" w14:textId="21D3F4D1" w:rsidR="00DF6D61" w:rsidRPr="000E40FE" w:rsidRDefault="00DF6D61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bookmarkEnd w:id="0"/>
    </w:tbl>
    <w:p w14:paraId="794C20FA" w14:textId="77777777" w:rsidR="00782146" w:rsidRPr="000E40FE" w:rsidRDefault="00782146" w:rsidP="00A27678">
      <w:pPr>
        <w:rPr>
          <w:rFonts w:ascii="Leelawadee" w:hAnsi="Leelawadee" w:cs="Leelawadee"/>
          <w:b/>
          <w:bCs/>
          <w:sz w:val="28"/>
          <w:szCs w:val="28"/>
        </w:rPr>
      </w:pPr>
    </w:p>
    <w:sectPr w:rsidR="00782146" w:rsidRPr="000E40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5E1CA" w14:textId="77777777" w:rsidR="00F115E0" w:rsidRDefault="00F115E0" w:rsidP="00670CDE">
      <w:r>
        <w:separator/>
      </w:r>
    </w:p>
  </w:endnote>
  <w:endnote w:type="continuationSeparator" w:id="0">
    <w:p w14:paraId="625CE7FD" w14:textId="77777777" w:rsidR="00F115E0" w:rsidRDefault="00F115E0" w:rsidP="0067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3102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55E136" w14:textId="545E2C88" w:rsidR="00074BB9" w:rsidRPr="00074BB9" w:rsidRDefault="00656CEB" w:rsidP="00074BB9">
            <w:pPr>
              <w:pStyle w:val="Header"/>
              <w:rPr>
                <w:sz w:val="20"/>
                <w:szCs w:val="20"/>
              </w:rPr>
            </w:pPr>
            <w:sdt>
              <w:sdtPr>
                <w:id w:val="20152690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705238520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0E40FE">
                      <w:rPr>
                        <w:sz w:val="20"/>
                        <w:szCs w:val="20"/>
                      </w:rPr>
                      <w:t xml:space="preserve">Missing Mysteries </w:t>
                    </w:r>
                    <w:r w:rsidR="00074BB9" w:rsidRPr="00E30048">
                      <w:rPr>
                        <w:sz w:val="20"/>
                        <w:szCs w:val="20"/>
                      </w:rPr>
                      <w:t>202</w:t>
                    </w:r>
                    <w:r w:rsidR="000E40FE">
                      <w:rPr>
                        <w:sz w:val="20"/>
                        <w:szCs w:val="20"/>
                      </w:rPr>
                      <w:t>1</w:t>
                    </w:r>
                    <w:r w:rsidR="00074BB9" w:rsidRPr="00E30048">
                      <w:rPr>
                        <w:sz w:val="20"/>
                        <w:szCs w:val="20"/>
                      </w:rPr>
                      <w:t xml:space="preserve"> © (</w:t>
                    </w:r>
                    <w:r w:rsidR="000E40FE">
                      <w:rPr>
                        <w:sz w:val="20"/>
                        <w:szCs w:val="20"/>
                      </w:rPr>
                      <w:t>Volunteer</w:t>
                    </w:r>
                    <w:r w:rsidR="00074BB9">
                      <w:rPr>
                        <w:sz w:val="20"/>
                        <w:szCs w:val="20"/>
                      </w:rPr>
                      <w:t xml:space="preserve"> Application Form</w:t>
                    </w:r>
                    <w:r w:rsidR="00074BB9" w:rsidRPr="00E30048">
                      <w:rPr>
                        <w:sz w:val="20"/>
                        <w:szCs w:val="20"/>
                      </w:rPr>
                      <w:t>)</w:t>
                    </w:r>
                    <w:r w:rsidR="00074BB9">
                      <w:rPr>
                        <w:sz w:val="20"/>
                        <w:szCs w:val="20"/>
                      </w:rPr>
                      <w:tab/>
                      <w:t xml:space="preserve"> </w:t>
                    </w:r>
                  </w:sdtContent>
                </w:sdt>
              </w:sdtContent>
            </w:sdt>
            <w:r w:rsidR="00074BB9">
              <w:t xml:space="preserve">                     Page </w:t>
            </w:r>
            <w:r w:rsidR="00074BB9">
              <w:rPr>
                <w:b/>
                <w:bCs/>
                <w:sz w:val="24"/>
                <w:szCs w:val="24"/>
              </w:rPr>
              <w:fldChar w:fldCharType="begin"/>
            </w:r>
            <w:r w:rsidR="00074BB9">
              <w:rPr>
                <w:b/>
                <w:bCs/>
              </w:rPr>
              <w:instrText xml:space="preserve"> PAGE </w:instrText>
            </w:r>
            <w:r w:rsidR="00074BB9">
              <w:rPr>
                <w:b/>
                <w:bCs/>
                <w:sz w:val="24"/>
                <w:szCs w:val="24"/>
              </w:rPr>
              <w:fldChar w:fldCharType="separate"/>
            </w:r>
            <w:r w:rsidR="00074BB9">
              <w:rPr>
                <w:b/>
                <w:bCs/>
                <w:noProof/>
              </w:rPr>
              <w:t>2</w:t>
            </w:r>
            <w:r w:rsidR="00074BB9">
              <w:rPr>
                <w:b/>
                <w:bCs/>
                <w:sz w:val="24"/>
                <w:szCs w:val="24"/>
              </w:rPr>
              <w:fldChar w:fldCharType="end"/>
            </w:r>
            <w:r w:rsidR="00074BB9">
              <w:t xml:space="preserve"> of </w:t>
            </w:r>
            <w:r w:rsidR="00074BB9">
              <w:rPr>
                <w:b/>
                <w:bCs/>
                <w:sz w:val="24"/>
                <w:szCs w:val="24"/>
              </w:rPr>
              <w:fldChar w:fldCharType="begin"/>
            </w:r>
            <w:r w:rsidR="00074BB9">
              <w:rPr>
                <w:b/>
                <w:bCs/>
              </w:rPr>
              <w:instrText xml:space="preserve"> NUMPAGES  </w:instrText>
            </w:r>
            <w:r w:rsidR="00074BB9">
              <w:rPr>
                <w:b/>
                <w:bCs/>
                <w:sz w:val="24"/>
                <w:szCs w:val="24"/>
              </w:rPr>
              <w:fldChar w:fldCharType="separate"/>
            </w:r>
            <w:r w:rsidR="00074BB9">
              <w:rPr>
                <w:b/>
                <w:bCs/>
                <w:noProof/>
              </w:rPr>
              <w:t>2</w:t>
            </w:r>
            <w:r w:rsidR="00074B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BA636" w14:textId="77777777" w:rsidR="00F115E0" w:rsidRDefault="00F115E0" w:rsidP="00670CDE">
      <w:r>
        <w:separator/>
      </w:r>
    </w:p>
  </w:footnote>
  <w:footnote w:type="continuationSeparator" w:id="0">
    <w:p w14:paraId="620E2993" w14:textId="77777777" w:rsidR="00F115E0" w:rsidRDefault="00F115E0" w:rsidP="0067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8585" w14:textId="09EBC434" w:rsidR="00670CDE" w:rsidRDefault="00656CEB" w:rsidP="000E40FE">
    <w:pPr>
      <w:pStyle w:val="Header"/>
      <w:jc w:val="center"/>
    </w:pPr>
    <w:r>
      <w:rPr>
        <w:noProof/>
      </w:rPr>
      <w:drawing>
        <wp:inline distT="0" distB="0" distL="0" distR="0" wp14:anchorId="34D2AC99" wp14:editId="7BC78A57">
          <wp:extent cx="1234440" cy="807596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65" cy="81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DE"/>
    <w:rsid w:val="00074BB9"/>
    <w:rsid w:val="000E0BDD"/>
    <w:rsid w:val="000E40FE"/>
    <w:rsid w:val="0018470B"/>
    <w:rsid w:val="00305B1F"/>
    <w:rsid w:val="00461C73"/>
    <w:rsid w:val="005A56E2"/>
    <w:rsid w:val="00656CEB"/>
    <w:rsid w:val="00670CDE"/>
    <w:rsid w:val="006B5EE5"/>
    <w:rsid w:val="00727888"/>
    <w:rsid w:val="007769D1"/>
    <w:rsid w:val="00782146"/>
    <w:rsid w:val="00851595"/>
    <w:rsid w:val="00A13F4C"/>
    <w:rsid w:val="00A27678"/>
    <w:rsid w:val="00A60AEC"/>
    <w:rsid w:val="00AF64CA"/>
    <w:rsid w:val="00B12075"/>
    <w:rsid w:val="00B27DE5"/>
    <w:rsid w:val="00BC2520"/>
    <w:rsid w:val="00BC7877"/>
    <w:rsid w:val="00CB4F82"/>
    <w:rsid w:val="00CF2E1C"/>
    <w:rsid w:val="00D16E28"/>
    <w:rsid w:val="00D57860"/>
    <w:rsid w:val="00D635E5"/>
    <w:rsid w:val="00DD0317"/>
    <w:rsid w:val="00DF6D61"/>
    <w:rsid w:val="00E37F7A"/>
    <w:rsid w:val="00F115E0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8C4FA"/>
  <w15:chartTrackingRefBased/>
  <w15:docId w15:val="{D329EE57-AF87-4701-9296-B2F0077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D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0CDE"/>
  </w:style>
  <w:style w:type="paragraph" w:styleId="Footer">
    <w:name w:val="footer"/>
    <w:basedOn w:val="Normal"/>
    <w:link w:val="FooterChar"/>
    <w:uiPriority w:val="99"/>
    <w:unhideWhenUsed/>
    <w:rsid w:val="00670CD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CDE"/>
  </w:style>
  <w:style w:type="character" w:styleId="Hyperlink">
    <w:name w:val="Hyperlink"/>
    <w:semiHidden/>
    <w:rsid w:val="00670CDE"/>
    <w:rPr>
      <w:color w:val="0000FF"/>
      <w:u w:val="single"/>
    </w:rPr>
  </w:style>
  <w:style w:type="paragraph" w:styleId="NoSpacing">
    <w:name w:val="No Spacing"/>
    <w:uiPriority w:val="1"/>
    <w:qFormat/>
    <w:rsid w:val="00670CDE"/>
    <w:pPr>
      <w:spacing w:after="0" w:line="240" w:lineRule="auto"/>
    </w:pPr>
  </w:style>
  <w:style w:type="table" w:styleId="TableGrid">
    <w:name w:val="Table Grid"/>
    <w:basedOn w:val="TableNormal"/>
    <w:uiPriority w:val="59"/>
    <w:rsid w:val="0067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singmysteryy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Trystan Jones</dc:creator>
  <cp:keywords/>
  <dc:description/>
  <cp:lastModifiedBy>Stacey Williams</cp:lastModifiedBy>
  <cp:revision>3</cp:revision>
  <dcterms:created xsi:type="dcterms:W3CDTF">2021-01-04T16:50:00Z</dcterms:created>
  <dcterms:modified xsi:type="dcterms:W3CDTF">2021-01-19T10:32:00Z</dcterms:modified>
</cp:coreProperties>
</file>